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75" w:rsidRPr="00E9001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90016">
        <w:rPr>
          <w:rFonts w:ascii="Times New Roman" w:hAnsi="Times New Roman" w:cs="Times New Roman"/>
          <w:sz w:val="20"/>
          <w:szCs w:val="20"/>
        </w:rPr>
        <w:t xml:space="preserve">Allegato 2 - SCHEDA AUTOVALUTAZIONE TITOLI </w:t>
      </w:r>
    </w:p>
    <w:p w:rsidR="00970075" w:rsidRPr="00E90016" w:rsidRDefault="00970075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970075" w:rsidRPr="00E90016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>IO Mormanno-Laino Borgo</w:t>
      </w:r>
      <w:r w:rsidR="00970075" w:rsidRPr="00E900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075" w:rsidRPr="00E90016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>Csic82900t</w:t>
      </w:r>
      <w:r w:rsidR="00970075" w:rsidRPr="00E90016">
        <w:rPr>
          <w:rFonts w:ascii="Times New Roman" w:hAnsi="Times New Roman" w:cs="Times New Roman"/>
          <w:sz w:val="20"/>
          <w:szCs w:val="20"/>
        </w:rPr>
        <w:t xml:space="preserve">@istruzione.it </w:t>
      </w:r>
    </w:p>
    <w:p w:rsidR="00970075" w:rsidRPr="00E9001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 nato/a </w:t>
      </w:r>
      <w:proofErr w:type="spellStart"/>
      <w:r w:rsidRPr="00E9001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90016">
        <w:rPr>
          <w:rFonts w:ascii="Times New Roman" w:hAnsi="Times New Roman" w:cs="Times New Roman"/>
          <w:sz w:val="20"/>
          <w:szCs w:val="20"/>
        </w:rPr>
        <w:t xml:space="preserve"> ____________________________ </w:t>
      </w:r>
    </w:p>
    <w:p w:rsidR="00010CDF" w:rsidRPr="00E90016" w:rsidRDefault="00970075" w:rsidP="002B35F7">
      <w:pPr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>Il ______________________________ C.F. _______________________ai fini della compilazione delle graduatorie per il reclutamento di docenti interni</w:t>
      </w:r>
      <w:r w:rsidR="00010CDF" w:rsidRPr="00E90016">
        <w:rPr>
          <w:rFonts w:ascii="Times New Roman" w:hAnsi="Times New Roman" w:cs="Times New Roman"/>
          <w:sz w:val="20"/>
          <w:szCs w:val="20"/>
        </w:rPr>
        <w:t>,</w:t>
      </w:r>
      <w:r w:rsidRPr="00E90016">
        <w:rPr>
          <w:rFonts w:ascii="Times New Roman" w:hAnsi="Times New Roman" w:cs="Times New Roman"/>
          <w:sz w:val="20"/>
          <w:szCs w:val="20"/>
        </w:rPr>
        <w:t xml:space="preserve"> </w:t>
      </w:r>
      <w:r w:rsidR="00863FAA" w:rsidRPr="00E90016">
        <w:rPr>
          <w:rFonts w:ascii="Times New Roman" w:hAnsi="Times New Roman" w:cs="Times New Roman"/>
          <w:sz w:val="20"/>
          <w:szCs w:val="20"/>
        </w:rPr>
        <w:t>esperto per</w:t>
      </w:r>
      <w:r w:rsidR="002B35F7" w:rsidRPr="00E90016">
        <w:rPr>
          <w:rFonts w:ascii="Times New Roman" w:hAnsi="Times New Roman" w:cs="Times New Roman"/>
          <w:sz w:val="20"/>
          <w:szCs w:val="20"/>
        </w:rPr>
        <w:t xml:space="preserve"> i percorsi di potenziamento delle competenze di base (disciplina: Inglese), di motivazione e accompagnamento (CNP: M4C1I1.4-2022-981-P-15244 - CUP: E24D22002980006)</w:t>
      </w:r>
    </w:p>
    <w:p w:rsidR="00970075" w:rsidRPr="00E9001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 xml:space="preserve">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 w:rsidR="00970075" w:rsidRPr="00E9001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A3E15" w:rsidRPr="00E90016" w:rsidRDefault="00DA3E15" w:rsidP="00DA3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2157"/>
        <w:gridCol w:w="2157"/>
        <w:gridCol w:w="2157"/>
      </w:tblGrid>
      <w:tr w:rsidR="002B35F7" w:rsidRPr="00E90016" w:rsidTr="00F859F2">
        <w:trPr>
          <w:trHeight w:val="329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TITOLI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indicato dal candidato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attribuito</w:t>
            </w:r>
          </w:p>
        </w:tc>
      </w:tr>
      <w:tr w:rsidR="002B35F7" w:rsidRPr="00E90016" w:rsidTr="00F859F2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Docenza in qualità di Esperto presso Enti Pubblici in percorsi formativi afferenti all’ambito di riferimento ( Valutata esclusivamente se nel curriculum vitae allegato viene riportato il committente, il codice progetto e/o gli estremi del contratto)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 30 punti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35F7" w:rsidRPr="00E90016" w:rsidTr="00F859F2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Certificazione rilasciata da Ente riconosciuto dal MIM in merito all’utilizzo delle “Nuove Tecnologie dell’informazione e della Comunicazione” nella didattica-Durata minima del Percorso Formativo 200 ore-Allegare copia certificato da cui si evince il numero di ore e i contenuti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 per ogni certificazione</w:t>
            </w:r>
          </w:p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35F7" w:rsidRPr="00E90016" w:rsidTr="00F859F2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di II° livello, Corsi di perfezionamento post laurea, Dottorato di ricerca, riferiti all’apprendimento di metodologie didattiche innovative-Saranno considerati esclusivamente se di durata minima pari a 1500 ore-Allegare copia certificato da cui si evincono i contenuti e il numero delle ore.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ogni titolo</w:t>
            </w:r>
          </w:p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14 punti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35F7" w:rsidRPr="00E90016" w:rsidTr="00F859F2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Massimo punteggio attribuibile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 punti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E90016" w:rsidRDefault="002B35F7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859F2" w:rsidTr="00F859F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  <w:jc w:val="center"/>
        </w:trPr>
        <w:tc>
          <w:tcPr>
            <w:tcW w:w="9417" w:type="dxa"/>
            <w:gridSpan w:val="4"/>
          </w:tcPr>
          <w:p w:rsidR="00F859F2" w:rsidRDefault="00F859F2" w:rsidP="00F8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3E15" w:rsidRPr="00E90016" w:rsidRDefault="00DA3E15" w:rsidP="00DA3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0075" w:rsidRPr="00E9001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70075" w:rsidRPr="00E9001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 xml:space="preserve">Luogo e data; </w:t>
      </w:r>
    </w:p>
    <w:p w:rsidR="004254F9" w:rsidRPr="00E90016" w:rsidRDefault="00970075" w:rsidP="00FF7BD8">
      <w:pPr>
        <w:jc w:val="right"/>
        <w:rPr>
          <w:rFonts w:ascii="Times New Roman" w:hAnsi="Times New Roman" w:cs="Times New Roman"/>
          <w:sz w:val="20"/>
          <w:szCs w:val="20"/>
        </w:rPr>
      </w:pPr>
      <w:r w:rsidRPr="00E90016">
        <w:rPr>
          <w:rFonts w:ascii="Times New Roman" w:hAnsi="Times New Roman" w:cs="Times New Roman"/>
          <w:sz w:val="20"/>
          <w:szCs w:val="20"/>
        </w:rPr>
        <w:t>Firma</w:t>
      </w:r>
    </w:p>
    <w:sectPr w:rsidR="004254F9" w:rsidRPr="00E9001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AE" w:rsidRDefault="00343DAE" w:rsidP="00970075">
      <w:pPr>
        <w:spacing w:after="0" w:line="240" w:lineRule="auto"/>
      </w:pPr>
      <w:r>
        <w:separator/>
      </w:r>
    </w:p>
  </w:endnote>
  <w:endnote w:type="continuationSeparator" w:id="0">
    <w:p w:rsidR="00343DAE" w:rsidRDefault="00343DAE" w:rsidP="0097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AE" w:rsidRDefault="00343DAE" w:rsidP="00970075">
      <w:pPr>
        <w:spacing w:after="0" w:line="240" w:lineRule="auto"/>
      </w:pPr>
      <w:r>
        <w:separator/>
      </w:r>
    </w:p>
  </w:footnote>
  <w:footnote w:type="continuationSeparator" w:id="0">
    <w:p w:rsidR="00343DAE" w:rsidRDefault="00343DAE" w:rsidP="0097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75" w:rsidRDefault="00970075">
    <w:pPr>
      <w:pStyle w:val="Intestazione"/>
    </w:pPr>
  </w:p>
  <w:p w:rsidR="00970075" w:rsidRDefault="009700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75"/>
    <w:rsid w:val="00010CDF"/>
    <w:rsid w:val="000A5D9B"/>
    <w:rsid w:val="002B35F7"/>
    <w:rsid w:val="00311861"/>
    <w:rsid w:val="00343DAE"/>
    <w:rsid w:val="00354CBC"/>
    <w:rsid w:val="00364A24"/>
    <w:rsid w:val="004254F9"/>
    <w:rsid w:val="00534491"/>
    <w:rsid w:val="006B3D9E"/>
    <w:rsid w:val="00863FAA"/>
    <w:rsid w:val="008C6065"/>
    <w:rsid w:val="008E2954"/>
    <w:rsid w:val="00970075"/>
    <w:rsid w:val="00975387"/>
    <w:rsid w:val="00B338D2"/>
    <w:rsid w:val="00B401C7"/>
    <w:rsid w:val="00C822C5"/>
    <w:rsid w:val="00DA3E15"/>
    <w:rsid w:val="00E07713"/>
    <w:rsid w:val="00E90016"/>
    <w:rsid w:val="00EC2BF7"/>
    <w:rsid w:val="00F859F2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8FF0-BF67-4D54-8AB8-F3C78374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9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3D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075"/>
  </w:style>
  <w:style w:type="paragraph" w:styleId="Pidipagina">
    <w:name w:val="footer"/>
    <w:basedOn w:val="Normale"/>
    <w:link w:val="Pidipagina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075"/>
  </w:style>
  <w:style w:type="paragraph" w:customStyle="1" w:styleId="Default">
    <w:name w:val="Default"/>
    <w:rsid w:val="00970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</dc:creator>
  <cp:keywords/>
  <dc:description/>
  <cp:lastModifiedBy>pc1</cp:lastModifiedBy>
  <cp:revision>2</cp:revision>
  <dcterms:created xsi:type="dcterms:W3CDTF">2024-03-05T09:30:00Z</dcterms:created>
  <dcterms:modified xsi:type="dcterms:W3CDTF">2024-03-05T09:30:00Z</dcterms:modified>
</cp:coreProperties>
</file>